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B812" w14:textId="760DD060" w:rsidR="00A84D3F" w:rsidRPr="00363E4C" w:rsidRDefault="00A84D3F" w:rsidP="00A84D3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Third Sunday After Epiphany                                              January 25, 2026</w:t>
      </w:r>
    </w:p>
    <w:p w14:paraId="6E403F83" w14:textId="77777777" w:rsidR="00A84D3F" w:rsidRPr="00363E4C" w:rsidRDefault="00A84D3F" w:rsidP="00A84D3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31D16E8A" w14:textId="77777777" w:rsidR="00A84D3F" w:rsidRPr="003C4042" w:rsidRDefault="00A84D3F" w:rsidP="00A84D3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4A8A77D4" w14:textId="77777777" w:rsidR="00A84D3F" w:rsidRPr="00363E4C" w:rsidRDefault="00A84D3F" w:rsidP="00A84D3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3D23D5BC" w14:textId="77777777" w:rsidR="00A84D3F" w:rsidRPr="00363E4C" w:rsidRDefault="00A84D3F" w:rsidP="00A84D3F">
      <w:pPr>
        <w:autoSpaceDE w:val="0"/>
        <w:autoSpaceDN w:val="0"/>
        <w:jc w:val="center"/>
        <w:rPr>
          <w:rFonts w:ascii="Montserrat" w:hAnsi="Montserrat" w:cs="Aparajita"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22CB5F58" w14:textId="0AFFFB9F" w:rsidR="00A84D3F" w:rsidRDefault="00A84D3F" w:rsidP="00A84D3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</w:p>
    <w:p w14:paraId="6F1588D6" w14:textId="3B648AF6" w:rsidR="00A84D3F" w:rsidRDefault="00A84D3F" w:rsidP="00A84D3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363E4C">
        <w:rPr>
          <w:rFonts w:ascii="Montserrat" w:hAnsi="Montserrat" w:cs="Aparajita"/>
          <w:b/>
          <w:bCs/>
        </w:rPr>
        <w:t>Prelude</w:t>
      </w:r>
      <w:r>
        <w:rPr>
          <w:rFonts w:ascii="Montserrat" w:hAnsi="Montserrat" w:cs="Aparajita"/>
          <w:b/>
          <w:bCs/>
        </w:rPr>
        <w:t xml:space="preserve"> – </w:t>
      </w:r>
      <w:r w:rsidRPr="00363E4C">
        <w:rPr>
          <w:rFonts w:ascii="Montserrat" w:hAnsi="Montserrat" w:cs="Aparajita"/>
          <w:b/>
          <w:bCs/>
        </w:rPr>
        <w:t>Welcome</w:t>
      </w:r>
      <w:r>
        <w:rPr>
          <w:rFonts w:ascii="Montserrat" w:hAnsi="Montserrat" w:cs="Aparajita"/>
          <w:b/>
          <w:bCs/>
        </w:rPr>
        <w:t xml:space="preserve"> </w:t>
      </w:r>
      <w:r w:rsidR="007363D4">
        <w:rPr>
          <w:rFonts w:ascii="Montserrat" w:hAnsi="Montserrat" w:cs="Aparajita"/>
          <w:b/>
          <w:bCs/>
        </w:rPr>
        <w:t xml:space="preserve">- </w:t>
      </w:r>
      <w:r w:rsidR="007363D4" w:rsidRPr="007363D4">
        <w:rPr>
          <w:rFonts w:ascii="Montserrat" w:hAnsi="Montserrat" w:cs="Aparajita"/>
          <w:b/>
          <w:bCs/>
        </w:rPr>
        <w:t>Announcements</w:t>
      </w:r>
    </w:p>
    <w:p w14:paraId="0559D9B8" w14:textId="77777777" w:rsidR="00A84D3F" w:rsidRDefault="00A84D3F" w:rsidP="00A84D3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07D85E0" w14:textId="77777777" w:rsidR="00A84D3F" w:rsidRDefault="00A84D3F" w:rsidP="00A84D3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623CF43D" w14:textId="77777777" w:rsidR="00FE0218" w:rsidRPr="002B0E2D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2B0E2D">
        <w:rPr>
          <w:rFonts w:ascii="Montserrat" w:hAnsi="Montserrat" w:cs="Aparajita"/>
          <w:b/>
        </w:rPr>
        <w:t>CALL TO WORSHIP</w:t>
      </w:r>
    </w:p>
    <w:p w14:paraId="5772B794" w14:textId="77777777" w:rsidR="00FE0218" w:rsidRPr="00A561CF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6F9866D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F0CF9">
        <w:rPr>
          <w:rFonts w:ascii="Montserrat" w:hAnsi="Montserrat" w:cs="Aparajita"/>
          <w:bCs/>
        </w:rPr>
        <w:t>The God of all creation makes us one in the flesh.</w:t>
      </w:r>
    </w:p>
    <w:p w14:paraId="0DA6DF63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Let us join hearts and voices in praise.</w:t>
      </w:r>
    </w:p>
    <w:p w14:paraId="55D49FFF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F0CF9">
        <w:rPr>
          <w:rFonts w:ascii="Montserrat" w:hAnsi="Montserrat" w:cs="Aparajita"/>
          <w:bCs/>
        </w:rPr>
        <w:t>In Jesus Christ, we are made one in the Spirit.</w:t>
      </w:r>
    </w:p>
    <w:p w14:paraId="590ADAF8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Let us be united in truth through the same one Spirit.</w:t>
      </w:r>
    </w:p>
    <w:p w14:paraId="107F3410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F0CF9">
        <w:rPr>
          <w:rFonts w:ascii="Montserrat" w:hAnsi="Montserrat" w:cs="Aparajita"/>
          <w:bCs/>
        </w:rPr>
        <w:t>We practice our faith in many different ways.</w:t>
      </w:r>
    </w:p>
    <w:p w14:paraId="7AFD06BA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Yet we confess one Lord Jesus Christ.</w:t>
      </w:r>
    </w:p>
    <w:p w14:paraId="57F80142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F0CF9">
        <w:rPr>
          <w:rFonts w:ascii="Montserrat" w:hAnsi="Montserrat" w:cs="Aparajita"/>
          <w:bCs/>
        </w:rPr>
        <w:t>We render different forms of ministry.</w:t>
      </w:r>
    </w:p>
    <w:p w14:paraId="60552C33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Yet our calling is one because Christ is undivided.</w:t>
      </w:r>
    </w:p>
    <w:p w14:paraId="3E8D7798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1F0CF9">
        <w:rPr>
          <w:rFonts w:ascii="Montserrat" w:hAnsi="Montserrat" w:cs="Aparajita"/>
          <w:bCs/>
        </w:rPr>
        <w:t>Rejoice, people of God: The Risen Christ is among us, calling us together at his one Table.</w:t>
      </w:r>
    </w:p>
    <w:p w14:paraId="5431DE9B" w14:textId="77777777" w:rsidR="00FE0218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Praise the Lord!</w:t>
      </w:r>
    </w:p>
    <w:p w14:paraId="2035A525" w14:textId="77777777" w:rsidR="00FE0218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835B8BA" w14:textId="77777777" w:rsidR="00FE0218" w:rsidRPr="00A561CF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A561CF">
        <w:rPr>
          <w:rFonts w:ascii="Montserrat" w:hAnsi="Montserrat" w:cs="Aparajita"/>
          <w:b/>
        </w:rPr>
        <w:t>PRAYER OF CONFESSION</w:t>
      </w:r>
    </w:p>
    <w:p w14:paraId="5FFC77EF" w14:textId="77777777" w:rsidR="00FE0218" w:rsidRPr="001F0CF9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1F0CF9">
        <w:rPr>
          <w:rFonts w:ascii="Montserrat" w:hAnsi="Montserrat" w:cs="Aparajita"/>
          <w:b/>
        </w:rPr>
        <w:t>Heavenly Father, you have called us in the Body of your Son Jesus Christ to continue his work of reconciliation and reveal you to the world: forgive us the sins which tear us apart; give us the courage to overcome our fears and to seek that unity which is your gift and your will; through Jesus Christ your Son our Lord. Amen</w:t>
      </w:r>
    </w:p>
    <w:p w14:paraId="7391E6C9" w14:textId="77777777" w:rsidR="00FE0218" w:rsidRPr="00A561CF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3F4F9A7D" w14:textId="77777777" w:rsidR="00FE0218" w:rsidRDefault="00FE0218" w:rsidP="00FE0218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 xml:space="preserve">*HYMN OF PRAISE </w:t>
      </w:r>
      <w:r>
        <w:rPr>
          <w:rFonts w:ascii="Montserrat" w:hAnsi="Montserrat" w:cs="Aparajita"/>
          <w:b/>
          <w:color w:val="FF0000"/>
        </w:rPr>
        <w:t xml:space="preserve">FWS #2236           </w:t>
      </w:r>
      <w:r w:rsidRPr="00867187">
        <w:rPr>
          <w:rFonts w:ascii="Montserrat" w:hAnsi="Montserrat" w:cs="Aparajita"/>
          <w:b/>
          <w:color w:val="FF0000"/>
        </w:rPr>
        <w:t>“</w:t>
      </w:r>
      <w:r>
        <w:rPr>
          <w:rFonts w:ascii="Montserrat" w:hAnsi="Montserrat" w:cs="Aparajita"/>
          <w:b/>
          <w:color w:val="FF0000"/>
        </w:rPr>
        <w:t>Gather Us In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</w:p>
    <w:p w14:paraId="46254CCF" w14:textId="6FBC0E82" w:rsidR="00A07356" w:rsidRPr="0061411D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0FB0657" w14:textId="77777777" w:rsidR="00032892" w:rsidRDefault="00032892" w:rsidP="0003289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78425332" w14:textId="77777777" w:rsidR="00032892" w:rsidRDefault="00032892" w:rsidP="0003289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4936BFF4" w14:textId="77777777" w:rsidR="00032892" w:rsidRDefault="00032892" w:rsidP="0003289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</w:p>
    <w:p w14:paraId="0B2917CF" w14:textId="237E8EBD" w:rsidR="00032892" w:rsidRPr="00757BFA" w:rsidRDefault="00032892" w:rsidP="0003289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428327D5" w14:textId="77777777" w:rsidR="00032892" w:rsidRPr="00515547" w:rsidRDefault="00032892" w:rsidP="00032892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3C9BE2BB" w14:textId="7046FC61" w:rsidR="00032892" w:rsidRDefault="00032892" w:rsidP="0003289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</w:t>
      </w:r>
      <w:r w:rsidRPr="00032892">
        <w:rPr>
          <w:rFonts w:ascii="Montserrat" w:hAnsi="Montserrat" w:cs="Aparajita"/>
          <w:b/>
        </w:rPr>
        <w:t>…………………………………………………………</w:t>
      </w:r>
      <w:r w:rsidRPr="00032892">
        <w:rPr>
          <w:b/>
        </w:rPr>
        <w:t xml:space="preserve">  </w:t>
      </w:r>
      <w:r w:rsidRPr="00032892">
        <w:rPr>
          <w:rFonts w:ascii="Montserrat" w:hAnsi="Montserrat"/>
          <w:b/>
        </w:rPr>
        <w:t>Matthew 4:12-23</w:t>
      </w:r>
      <w:r w:rsidRPr="00094C90">
        <w:t xml:space="preserve"> </w:t>
      </w:r>
    </w:p>
    <w:p w14:paraId="3B2D0AA8" w14:textId="77777777" w:rsidR="001C7622" w:rsidRDefault="001C7622" w:rsidP="001C762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49FE9AEF" w14:textId="77777777" w:rsidR="001C7622" w:rsidRDefault="001C7622" w:rsidP="001C762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478A9CBD" w14:textId="77777777" w:rsidR="001C7622" w:rsidRDefault="001C7622" w:rsidP="001C762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1F438A">
        <w:rPr>
          <w:rFonts w:ascii="Montserrat" w:hAnsi="Montserrat" w:cs="Aparajita"/>
          <w:b/>
        </w:rPr>
        <w:t>Children’s Sermon</w:t>
      </w:r>
    </w:p>
    <w:p w14:paraId="2BABD74D" w14:textId="77777777" w:rsidR="001C7622" w:rsidRPr="008A4CAF" w:rsidRDefault="001C7622" w:rsidP="001C7622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7A6F7A3D" w14:textId="77777777" w:rsidR="001C7622" w:rsidRDefault="001C7622" w:rsidP="001C762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 xml:space="preserve">FAITH </w:t>
      </w:r>
      <w:r w:rsidRPr="00757BFA">
        <w:rPr>
          <w:rFonts w:ascii="Montserrat" w:hAnsi="Montserrat" w:cs="Aparajita"/>
          <w:b/>
          <w:color w:val="FF0000"/>
        </w:rPr>
        <w:t xml:space="preserve">HYMN </w:t>
      </w:r>
      <w:r>
        <w:rPr>
          <w:rFonts w:ascii="Montserrat" w:hAnsi="Montserrat" w:cs="Aparajita"/>
          <w:b/>
          <w:color w:val="FF0000"/>
        </w:rPr>
        <w:t>UMH #348</w:t>
      </w:r>
      <w:r w:rsidRPr="00757BFA">
        <w:rPr>
          <w:rFonts w:ascii="Montserrat" w:hAnsi="Montserrat" w:cs="Aparajita"/>
          <w:b/>
          <w:color w:val="FF0000"/>
        </w:rPr>
        <w:t xml:space="preserve">               “</w:t>
      </w:r>
      <w:r w:rsidRPr="00185E17">
        <w:rPr>
          <w:rFonts w:ascii="Montserrat" w:hAnsi="Montserrat" w:cs="Aparajita"/>
          <w:b/>
          <w:color w:val="FF0000"/>
        </w:rPr>
        <w:t>Softly and Tenderly Jesus Is Calling</w:t>
      </w:r>
      <w:r>
        <w:rPr>
          <w:rFonts w:ascii="Montserrat" w:hAnsi="Montserrat" w:cs="Aparajita"/>
          <w:b/>
          <w:color w:val="FF0000"/>
        </w:rPr>
        <w:t>”  (verse 1 &amp; 4)</w:t>
      </w:r>
    </w:p>
    <w:p w14:paraId="75D08209" w14:textId="77777777" w:rsidR="00E46CB8" w:rsidRDefault="00E46CB8" w:rsidP="001C762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47032C65" w14:textId="77777777" w:rsidR="00E46CB8" w:rsidRDefault="00E46CB8" w:rsidP="00E46CB8">
      <w:pPr>
        <w:pStyle w:val="NoSpacing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5FCAF9BA" w14:textId="77777777" w:rsidR="00E46CB8" w:rsidRDefault="00E46CB8" w:rsidP="00E46CB8">
      <w:pPr>
        <w:pStyle w:val="NoSpacing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Joys/Concerns</w:t>
      </w:r>
    </w:p>
    <w:p w14:paraId="08DB4903" w14:textId="77777777" w:rsidR="00E46CB8" w:rsidRDefault="00E46CB8" w:rsidP="00E46CB8">
      <w:pPr>
        <w:pStyle w:val="NoSpacing"/>
        <w:rPr>
          <w:rFonts w:ascii="Montserrat" w:hAnsi="Montserrat" w:cs="Aparajita"/>
          <w:b/>
        </w:rPr>
      </w:pPr>
    </w:p>
    <w:p w14:paraId="5F8CB5E7" w14:textId="77777777" w:rsidR="00E46CB8" w:rsidRPr="00ED40F8" w:rsidRDefault="00E46CB8" w:rsidP="00E46CB8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ED40F8">
        <w:rPr>
          <w:rFonts w:ascii="Montserrat" w:hAnsi="Montserrat" w:cs="Aparajita"/>
          <w:b/>
        </w:rPr>
        <w:t>PRAYER OF THE PEOPLE</w:t>
      </w:r>
    </w:p>
    <w:p w14:paraId="7C4A3C95" w14:textId="77777777" w:rsidR="00E46CB8" w:rsidRDefault="00E46CB8" w:rsidP="001C7622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4478EDB4" w14:textId="7220D298" w:rsidR="00C1228A" w:rsidRDefault="00C1228A" w:rsidP="00C1228A">
      <w:pPr>
        <w:pStyle w:val="NoSpacing"/>
        <w:rPr>
          <w:rFonts w:ascii="Montserrat" w:hAnsi="Montserrat" w:cs="Aparajita"/>
          <w:b/>
          <w:bCs/>
        </w:rPr>
      </w:pPr>
      <w:r w:rsidRPr="00C1228A">
        <w:rPr>
          <w:rFonts w:ascii="Montserrat" w:hAnsi="Montserrat" w:cs="Aparajita"/>
          <w:b/>
          <w:bCs/>
        </w:rPr>
        <w:t>Offertory</w:t>
      </w:r>
      <w:r w:rsidRPr="00C1228A">
        <w:rPr>
          <w:rFonts w:ascii="Montserrat" w:hAnsi="Montserrat" w:cs="Aparajita"/>
          <w:b/>
          <w:bCs/>
        </w:rPr>
        <w:tab/>
        <w:t>(UM Hymnal 95)       Doxology    Offertory Prayer</w:t>
      </w:r>
    </w:p>
    <w:p w14:paraId="3F672C35" w14:textId="77777777" w:rsidR="00C1228A" w:rsidRDefault="00C1228A" w:rsidP="00C1228A">
      <w:pPr>
        <w:pStyle w:val="NoSpacing"/>
        <w:rPr>
          <w:rFonts w:ascii="Montserrat" w:hAnsi="Montserrat" w:cs="Aparajita"/>
          <w:b/>
          <w:bCs/>
        </w:rPr>
      </w:pPr>
    </w:p>
    <w:p w14:paraId="5C5E99B2" w14:textId="77777777" w:rsidR="00E81EE4" w:rsidRPr="005249C7" w:rsidRDefault="00E81EE4" w:rsidP="00E81EE4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5249C7">
        <w:rPr>
          <w:rFonts w:ascii="Montserrat" w:hAnsi="Montserrat" w:cs="Aparajita"/>
          <w:b/>
          <w:color w:val="FF0000"/>
        </w:rPr>
        <w:t xml:space="preserve">Departing Hymn </w:t>
      </w:r>
      <w:bookmarkStart w:id="1" w:name="_Hlk113889599"/>
      <w:r w:rsidRPr="005249C7">
        <w:rPr>
          <w:rFonts w:ascii="Montserrat" w:hAnsi="Montserrat" w:cs="Aparajita"/>
          <w:b/>
          <w:color w:val="FF0000"/>
        </w:rPr>
        <w:t>UMH #</w:t>
      </w:r>
      <w:r>
        <w:rPr>
          <w:rFonts w:ascii="Montserrat" w:hAnsi="Montserrat" w:cs="Aparajita"/>
          <w:b/>
          <w:color w:val="FF0000"/>
        </w:rPr>
        <w:t>583</w:t>
      </w:r>
      <w:r w:rsidRPr="005249C7">
        <w:rPr>
          <w:rFonts w:ascii="Montserrat" w:hAnsi="Montserrat" w:cs="Aparajita"/>
          <w:b/>
          <w:color w:val="FF0000"/>
        </w:rPr>
        <w:t xml:space="preserve">        “</w:t>
      </w:r>
      <w:r>
        <w:rPr>
          <w:rFonts w:ascii="Montserrat" w:hAnsi="Montserrat" w:cs="Aparajita"/>
          <w:b/>
          <w:color w:val="FF0000"/>
        </w:rPr>
        <w:t>Sois la Semilla (You Are the Seed)</w:t>
      </w:r>
      <w:r w:rsidRPr="005249C7">
        <w:rPr>
          <w:rFonts w:ascii="Montserrat" w:hAnsi="Montserrat" w:cs="Aparajita"/>
          <w:b/>
          <w:color w:val="FF0000"/>
        </w:rPr>
        <w:t>”</w:t>
      </w:r>
      <w:bookmarkEnd w:id="1"/>
    </w:p>
    <w:p w14:paraId="4D270D72" w14:textId="77777777" w:rsidR="00C1228A" w:rsidRPr="00C1228A" w:rsidRDefault="00C1228A" w:rsidP="00C1228A">
      <w:pPr>
        <w:pStyle w:val="NoSpacing"/>
        <w:rPr>
          <w:rFonts w:ascii="Montserrat" w:hAnsi="Montserrat" w:cs="Aparajita"/>
          <w:b/>
          <w:bCs/>
        </w:rPr>
      </w:pPr>
    </w:p>
    <w:p w14:paraId="7B50A69F" w14:textId="77777777" w:rsidR="006F1EE0" w:rsidRDefault="006F1EE0" w:rsidP="006F1EE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Benediction</w:t>
      </w:r>
    </w:p>
    <w:p w14:paraId="23C52980" w14:textId="77777777" w:rsidR="006F1EE0" w:rsidRDefault="006F1EE0" w:rsidP="006F1EE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5DD5D223" w14:textId="77777777" w:rsidR="006F1EE0" w:rsidRDefault="006F1EE0" w:rsidP="006F1EE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BF01F1">
        <w:rPr>
          <w:rFonts w:ascii="Montserrat" w:hAnsi="Montserrat" w:cs="Aparajita"/>
          <w:b/>
        </w:rPr>
        <w:t>*POSTLUDE</w:t>
      </w:r>
    </w:p>
    <w:p w14:paraId="4913ABA9" w14:textId="77777777" w:rsidR="00BD5093" w:rsidRDefault="00BD5093"/>
    <w:p w14:paraId="6CF38546" w14:textId="77777777" w:rsidR="006F1EE0" w:rsidRDefault="006F1EE0"/>
    <w:p w14:paraId="7F01AA33" w14:textId="77777777" w:rsidR="006F1EE0" w:rsidRDefault="006F1EE0"/>
    <w:p w14:paraId="480AE58C" w14:textId="77777777" w:rsidR="006F1EE0" w:rsidRDefault="006F1EE0"/>
    <w:p w14:paraId="758AD309" w14:textId="77777777" w:rsidR="006F1EE0" w:rsidRDefault="006F1EE0"/>
    <w:p w14:paraId="46772683" w14:textId="77777777" w:rsidR="006F1EE0" w:rsidRDefault="006F1EE0"/>
    <w:p w14:paraId="6E002489" w14:textId="77777777" w:rsidR="006F1EE0" w:rsidRDefault="006F1EE0"/>
    <w:p w14:paraId="40F5C0DA" w14:textId="77777777" w:rsidR="006F1EE0" w:rsidRDefault="006F1EE0"/>
    <w:p w14:paraId="69E434A4" w14:textId="77777777" w:rsidR="006F1EE0" w:rsidRDefault="006F1EE0"/>
    <w:p w14:paraId="735CC60B" w14:textId="77777777" w:rsidR="006F1EE0" w:rsidRDefault="006F1EE0"/>
    <w:p w14:paraId="69076F26" w14:textId="77777777" w:rsidR="006F1EE0" w:rsidRDefault="006F1EE0"/>
    <w:p w14:paraId="7BA853EC" w14:textId="77777777" w:rsidR="006F1EE0" w:rsidRDefault="006F1EE0"/>
    <w:p w14:paraId="718DED8A" w14:textId="77777777" w:rsidR="006F1EE0" w:rsidRDefault="006F1EE0"/>
    <w:p w14:paraId="38AEEA22" w14:textId="77777777" w:rsidR="006F1EE0" w:rsidRDefault="006F1EE0"/>
    <w:p w14:paraId="519A7022" w14:textId="77777777" w:rsidR="006F1EE0" w:rsidRDefault="006F1EE0"/>
    <w:p w14:paraId="402F5237" w14:textId="77777777" w:rsidR="006F1EE0" w:rsidRDefault="006F1EE0"/>
    <w:p w14:paraId="1749F772" w14:textId="77777777" w:rsidR="006F1EE0" w:rsidRDefault="006F1EE0"/>
    <w:p w14:paraId="0EAE4D09" w14:textId="77777777" w:rsidR="006F1EE0" w:rsidRDefault="006F1EE0"/>
    <w:p w14:paraId="314B9931" w14:textId="77777777" w:rsidR="006F1EE0" w:rsidRDefault="006F1EE0"/>
    <w:p w14:paraId="1C509068" w14:textId="77777777" w:rsidR="006F1EE0" w:rsidRDefault="006F1EE0"/>
    <w:p w14:paraId="505C2143" w14:textId="77777777" w:rsidR="006F1EE0" w:rsidRDefault="006F1EE0"/>
    <w:p w14:paraId="17760AC7" w14:textId="77777777" w:rsidR="006F1EE0" w:rsidRDefault="006F1EE0"/>
    <w:p w14:paraId="51E5F12B" w14:textId="77777777" w:rsidR="006F1EE0" w:rsidRDefault="006F1EE0"/>
    <w:p w14:paraId="2CA04537" w14:textId="77777777" w:rsidR="006F1EE0" w:rsidRDefault="006F1EE0"/>
    <w:p w14:paraId="683DF208" w14:textId="77777777" w:rsidR="006F1EE0" w:rsidRDefault="006F1EE0"/>
    <w:p w14:paraId="2AF6656B" w14:textId="77777777" w:rsidR="006F1EE0" w:rsidRDefault="006F1EE0"/>
    <w:p w14:paraId="39C3269F" w14:textId="77777777" w:rsidR="006F1EE0" w:rsidRDefault="006F1EE0"/>
    <w:p w14:paraId="30D8CFB4" w14:textId="77777777" w:rsidR="006F1EE0" w:rsidRDefault="006F1EE0"/>
    <w:p w14:paraId="3D62DD50" w14:textId="77777777" w:rsidR="006F1EE0" w:rsidRDefault="006F1EE0"/>
    <w:p w14:paraId="36966905" w14:textId="77777777" w:rsidR="006F1EE0" w:rsidRDefault="006F1EE0"/>
    <w:p w14:paraId="32A3821E" w14:textId="77777777" w:rsidR="006F1EE0" w:rsidRDefault="006F1EE0"/>
    <w:p w14:paraId="79F578EF" w14:textId="77777777" w:rsidR="006F1EE0" w:rsidRDefault="006F1EE0"/>
    <w:p w14:paraId="3CF810BD" w14:textId="77777777" w:rsidR="006F1EE0" w:rsidRDefault="006F1EE0"/>
    <w:p w14:paraId="0A28958B" w14:textId="77777777" w:rsidR="006F1EE0" w:rsidRDefault="006F1EE0"/>
    <w:p w14:paraId="0C5EFD96" w14:textId="77777777" w:rsidR="006F1EE0" w:rsidRDefault="006F1EE0"/>
    <w:p w14:paraId="4D497422" w14:textId="77777777" w:rsidR="006F1EE0" w:rsidRDefault="006F1EE0"/>
    <w:p w14:paraId="0E459974" w14:textId="77777777" w:rsidR="006F1EE0" w:rsidRDefault="006F1EE0"/>
    <w:p w14:paraId="29546660" w14:textId="77777777" w:rsidR="006F1EE0" w:rsidRDefault="006F1EE0"/>
    <w:p w14:paraId="5809285F" w14:textId="77777777" w:rsidR="006F1EE0" w:rsidRDefault="006F1EE0"/>
    <w:p w14:paraId="35353A1D" w14:textId="77777777" w:rsidR="006F1EE0" w:rsidRDefault="006F1EE0"/>
    <w:p w14:paraId="57711C64" w14:textId="77777777" w:rsidR="006F1EE0" w:rsidRDefault="006F1EE0"/>
    <w:p w14:paraId="22CE048A" w14:textId="77777777" w:rsidR="006F1EE0" w:rsidRDefault="006F1EE0"/>
    <w:p w14:paraId="53655316" w14:textId="77777777" w:rsidR="006F1EE0" w:rsidRDefault="006F1EE0"/>
    <w:p w14:paraId="0A0FE80E" w14:textId="77777777" w:rsidR="006F1EE0" w:rsidRDefault="006F1EE0"/>
    <w:p w14:paraId="6124CC3D" w14:textId="77777777" w:rsidR="006F1EE0" w:rsidRDefault="006F1EE0"/>
    <w:p w14:paraId="5BDC310C" w14:textId="77777777" w:rsidR="006F1EE0" w:rsidRDefault="006F1EE0"/>
    <w:p w14:paraId="5E16DACC" w14:textId="77777777" w:rsidR="006F1EE0" w:rsidRDefault="006F1EE0"/>
    <w:p w14:paraId="531DA988" w14:textId="77777777" w:rsidR="006F1EE0" w:rsidRDefault="006F1EE0"/>
    <w:p w14:paraId="25359456" w14:textId="77777777" w:rsidR="006F1EE0" w:rsidRDefault="006F1EE0"/>
    <w:p w14:paraId="720A0B22" w14:textId="77777777" w:rsidR="006F1EE0" w:rsidRDefault="006F1EE0"/>
    <w:p w14:paraId="469A531D" w14:textId="77777777" w:rsidR="006F1EE0" w:rsidRDefault="006F1EE0"/>
    <w:p w14:paraId="47B47B01" w14:textId="77777777" w:rsidR="006F1EE0" w:rsidRDefault="006F1EE0"/>
    <w:p w14:paraId="3022AF1A" w14:textId="77777777" w:rsidR="006F1EE0" w:rsidRDefault="006F1EE0"/>
    <w:p w14:paraId="641DCA61" w14:textId="77777777" w:rsidR="006F1EE0" w:rsidRDefault="006F1EE0"/>
    <w:p w14:paraId="570341DD" w14:textId="77777777" w:rsidR="006F1EE0" w:rsidRDefault="006F1EE0"/>
    <w:p w14:paraId="071F6748" w14:textId="77777777" w:rsidR="006F1EE0" w:rsidRDefault="006F1EE0"/>
    <w:p w14:paraId="0E2AE952" w14:textId="312E1024" w:rsidR="006F1EE0" w:rsidRDefault="00F268E7">
      <w:r>
        <w:fldChar w:fldCharType="begin"/>
      </w:r>
      <w:r>
        <w:instrText xml:space="preserve"> INCLUDEPICTURE "https://m.media-amazon.com/images/I/61CpJvU+uYL._UF894,1000_QL80_.jpg"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2DF5AA" wp14:editId="01093C88">
            <wp:extent cx="5842000" cy="6388100"/>
            <wp:effectExtent l="0" t="0" r="0" b="0"/>
            <wp:docPr id="1451619399" name="Picture 1" descr="Amazon.com: Fisher of Men Jesus Christian Bible Sticker Vinyl Bumper  Sticker Decal Waterproof 5&quot; : 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Fisher of Men Jesus Christian Bible Sticker Vinyl Bumper  Sticker Decal Waterproof 5&quot; : Automoti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6F1EE0" w:rsidSect="00A07356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56"/>
    <w:rsid w:val="00032892"/>
    <w:rsid w:val="000C7608"/>
    <w:rsid w:val="000E41FE"/>
    <w:rsid w:val="001C7622"/>
    <w:rsid w:val="00213A76"/>
    <w:rsid w:val="002B0143"/>
    <w:rsid w:val="0042786A"/>
    <w:rsid w:val="00452D4C"/>
    <w:rsid w:val="00455F6B"/>
    <w:rsid w:val="005D4691"/>
    <w:rsid w:val="006F1EE0"/>
    <w:rsid w:val="007363D4"/>
    <w:rsid w:val="00A07356"/>
    <w:rsid w:val="00A84D3F"/>
    <w:rsid w:val="00BD5093"/>
    <w:rsid w:val="00C1228A"/>
    <w:rsid w:val="00E46CB8"/>
    <w:rsid w:val="00E81EE4"/>
    <w:rsid w:val="00F133E4"/>
    <w:rsid w:val="00F268E7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CCAF"/>
  <w15:chartTrackingRefBased/>
  <w15:docId w15:val="{5AD16FEF-DF49-0F4F-AF74-3B2DE868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3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7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73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2025-12-16T18:25:00Z</dcterms:created>
  <dcterms:modified xsi:type="dcterms:W3CDTF">2025-12-16T18:25:00Z</dcterms:modified>
</cp:coreProperties>
</file>